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2025年02月26日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2,808,849.32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4,348,778.79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796,658.65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113,180.14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447,528.09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1,062,547.05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284,935.80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722,621.90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347,778.28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119,604.65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88,733.27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532,411.52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284,511.64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656,554.53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2025年06月05日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